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6F2214" w:rsidRPr="009F4795" w14:paraId="5689E0A2" w14:textId="77777777" w:rsidTr="0086259F">
        <w:tc>
          <w:tcPr>
            <w:tcW w:w="10916" w:type="dxa"/>
            <w:tcBorders>
              <w:bottom w:val="single" w:sz="4" w:space="0" w:color="auto"/>
            </w:tcBorders>
            <w:shd w:val="clear" w:color="auto" w:fill="D9D9D9"/>
          </w:tcPr>
          <w:p w14:paraId="1F8543E1" w14:textId="77777777" w:rsidR="006F2214" w:rsidRPr="009F4795" w:rsidRDefault="006F2214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6F2214" w:rsidRPr="009F4795" w14:paraId="5A1594AA" w14:textId="77777777" w:rsidTr="0086259F">
        <w:trPr>
          <w:trHeight w:val="480"/>
        </w:trPr>
        <w:tc>
          <w:tcPr>
            <w:tcW w:w="1091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27B9526" w14:textId="77777777" w:rsidR="006F2214" w:rsidRPr="009F4795" w:rsidRDefault="006F2214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08F53101" w14:textId="77777777" w:rsidR="006F2214" w:rsidRPr="009F4795" w:rsidRDefault="006F2214" w:rsidP="006F2214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670"/>
      </w:tblGrid>
      <w:tr w:rsidR="006F2214" w:rsidRPr="009F4795" w14:paraId="09152A9C" w14:textId="77777777" w:rsidTr="00D313D4">
        <w:trPr>
          <w:trHeight w:val="1595"/>
        </w:trPr>
        <w:tc>
          <w:tcPr>
            <w:tcW w:w="10916" w:type="dxa"/>
            <w:gridSpan w:val="2"/>
            <w:shd w:val="clear" w:color="auto" w:fill="auto"/>
            <w:vAlign w:val="center"/>
          </w:tcPr>
          <w:p w14:paraId="4165A56A" w14:textId="77777777" w:rsidR="006F2214" w:rsidRDefault="006F2214" w:rsidP="0086259F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7387BA3B" w14:textId="77777777" w:rsidR="006F2214" w:rsidRPr="009F4795" w:rsidRDefault="006F2214" w:rsidP="0086259F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</w:p>
          <w:p w14:paraId="39006AC3" w14:textId="77777777" w:rsidR="006F2214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</w:t>
            </w:r>
            <w:r>
              <w:rPr>
                <w:rFonts w:ascii="Calibri" w:hAnsi="Calibri" w:cs="Segoe UI"/>
                <w:color w:val="000000"/>
              </w:rPr>
              <w:t> </w:t>
            </w:r>
            <w:r w:rsidRPr="009F4795">
              <w:rPr>
                <w:rFonts w:ascii="Calibri" w:hAnsi="Calibri" w:cs="Segoe UI"/>
                <w:color w:val="000000"/>
              </w:rPr>
              <w:t xml:space="preserve">dnia 29 stycznia 2004 r. Prawo zamówień publicznych </w:t>
            </w:r>
            <w:r>
              <w:rPr>
                <w:rFonts w:ascii="Calibri" w:hAnsi="Calibri" w:cs="Segoe UI"/>
                <w:color w:val="000000"/>
              </w:rPr>
              <w:t>na zadanie pn.:</w:t>
            </w:r>
          </w:p>
          <w:p w14:paraId="1DEA1223" w14:textId="74A41DDD" w:rsidR="00780C50" w:rsidRDefault="00780C50" w:rsidP="006809B7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780C50">
              <w:rPr>
                <w:rFonts w:ascii="Calibri" w:hAnsi="Calibri" w:cs="Segoe UI"/>
                <w:b/>
                <w:color w:val="000000"/>
              </w:rPr>
              <w:t>„Przebudowa przepustu na rowie melioracyjnym w ciągu ulicy Stawowej”</w:t>
            </w:r>
          </w:p>
          <w:p w14:paraId="5AE7C8F4" w14:textId="71247003" w:rsidR="006F2214" w:rsidRPr="00127EE1" w:rsidRDefault="00780C50" w:rsidP="006809B7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780C50">
              <w:rPr>
                <w:rFonts w:ascii="Calibri" w:hAnsi="Calibri" w:cs="Segoe UI"/>
                <w:b/>
                <w:color w:val="000000"/>
              </w:rPr>
              <w:t>nr sprawy: IM.271.32.2020.JP</w:t>
            </w:r>
          </w:p>
        </w:tc>
      </w:tr>
      <w:tr w:rsidR="006F2214" w:rsidRPr="009F4795" w14:paraId="18D37CCB" w14:textId="77777777" w:rsidTr="00D313D4">
        <w:trPr>
          <w:trHeight w:val="1502"/>
        </w:trPr>
        <w:tc>
          <w:tcPr>
            <w:tcW w:w="10916" w:type="dxa"/>
            <w:gridSpan w:val="2"/>
          </w:tcPr>
          <w:p w14:paraId="0C1060B7" w14:textId="77777777" w:rsidR="006F2214" w:rsidRPr="00367B53" w:rsidRDefault="006F2214" w:rsidP="006F2214">
            <w:pPr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6B5B0F3D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</w:p>
          <w:p w14:paraId="1F64914C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 - ………………………………………………………..</w:t>
            </w:r>
          </w:p>
          <w:p w14:paraId="7026C714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 - …………………………………………………………</w:t>
            </w:r>
          </w:p>
          <w:p w14:paraId="1AB04C7E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 xml:space="preserve">Wykonawca/Wykonawcy(nazwa, NIP, REGON) 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………………………………………….……….…………….……………...….………..</w:t>
            </w:r>
          </w:p>
          <w:p w14:paraId="78734BEC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3487E1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………………………………………………………………………………………………………..……..……..……………………………..…...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</w:p>
          <w:p w14:paraId="4C4DB959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5CCC79DA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2B6B76F7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14:paraId="54BFA23E" w14:textId="77777777" w:rsidR="006F2214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b/>
              </w:rPr>
            </w:pPr>
            <w:r w:rsidRPr="00367B53">
              <w:rPr>
                <w:rFonts w:ascii="Calibri" w:hAnsi="Calibri" w:cs="Segoe UI"/>
              </w:rPr>
              <w:t>Adres do korespondencji (jeżeli inny niż adres siedziby):</w:t>
            </w:r>
            <w:r w:rsidRPr="00367B53">
              <w:rPr>
                <w:rFonts w:ascii="Calibri" w:hAnsi="Calibri"/>
              </w:rPr>
              <w:t xml:space="preserve"> </w:t>
            </w:r>
            <w:r w:rsidRPr="00367B5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</w:t>
            </w:r>
            <w:r>
              <w:rPr>
                <w:rFonts w:ascii="Calibri" w:hAnsi="Calibri" w:cs="Segoe UI"/>
                <w:b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6C00D6C" w14:textId="77777777" w:rsidR="006F2214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  <w:b/>
              </w:rPr>
              <w:t>Wykonawca jest mikro-przedsiębiorcą, małym lub średnim przedsiębiorstwem*</w:t>
            </w:r>
          </w:p>
          <w:p w14:paraId="20CFCD77" w14:textId="77777777" w:rsidR="006F2214" w:rsidRPr="00BB4C6B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TAK</w:t>
            </w:r>
          </w:p>
          <w:p w14:paraId="5F0A10EA" w14:textId="77777777" w:rsidR="006F2214" w:rsidRPr="00BB4C6B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NIE</w:t>
            </w:r>
          </w:p>
          <w:p w14:paraId="2037D42D" w14:textId="77777777" w:rsidR="006F2214" w:rsidRPr="00367B53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</w:rPr>
            </w:pPr>
            <w:r w:rsidRPr="00BB4C6B">
              <w:rPr>
                <w:rFonts w:asciiTheme="majorHAnsi" w:hAnsiTheme="majorHAnsi" w:cs="Segoe UI"/>
                <w:b/>
              </w:rPr>
              <w:t>*</w:t>
            </w:r>
            <w:r>
              <w:rPr>
                <w:rFonts w:asciiTheme="majorHAnsi" w:hAnsiTheme="majorHAnsi" w:cs="Segoe UI"/>
                <w:b/>
              </w:rPr>
              <w:t xml:space="preserve"> definicje małego lub średniego przedsiębiorstwa zgodne z art. 7 Ustawy </w:t>
            </w:r>
            <w:r w:rsidRPr="00BF6D7D">
              <w:rPr>
                <w:rFonts w:asciiTheme="majorHAnsi" w:hAnsiTheme="majorHAnsi" w:cs="Segoe UI"/>
                <w:b/>
              </w:rPr>
              <w:t xml:space="preserve">z dnia </w:t>
            </w:r>
            <w:r w:rsidRPr="00DF362F">
              <w:rPr>
                <w:rFonts w:asciiTheme="majorHAnsi" w:hAnsiTheme="majorHAnsi" w:cs="Segoe UI"/>
                <w:b/>
              </w:rPr>
              <w:t xml:space="preserve">z dnia 6 marca 2018 r. </w:t>
            </w:r>
            <w:r>
              <w:rPr>
                <w:rFonts w:asciiTheme="majorHAnsi" w:hAnsiTheme="majorHAnsi" w:cs="Segoe UI"/>
                <w:b/>
              </w:rPr>
              <w:t>Prawo przedsiębiorców  (</w:t>
            </w:r>
            <w:r w:rsidRPr="00DF362F">
              <w:rPr>
                <w:rFonts w:asciiTheme="majorHAnsi" w:hAnsiTheme="majorHAnsi" w:cs="Segoe UI"/>
                <w:b/>
              </w:rPr>
              <w:t>Dz.U. z 2019 r. poz. 1292</w:t>
            </w:r>
            <w:r w:rsidRPr="00BF6D7D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>ze zm.)</w:t>
            </w:r>
          </w:p>
        </w:tc>
      </w:tr>
      <w:tr w:rsidR="006F2214" w:rsidRPr="009F4795" w14:paraId="19374BA5" w14:textId="77777777" w:rsidTr="00D313D4">
        <w:trPr>
          <w:trHeight w:val="733"/>
        </w:trPr>
        <w:tc>
          <w:tcPr>
            <w:tcW w:w="109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67454D" w14:textId="77777777" w:rsidR="006F2214" w:rsidRPr="00367B53" w:rsidRDefault="006F2214" w:rsidP="006F2214">
            <w:pPr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08DA4E61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W odpowiedzi na przetarg nieograniczony ogłoszony w Biuletynie Zamówień Publicznych na zadanie pn.:</w:t>
            </w:r>
          </w:p>
          <w:p w14:paraId="7EB649B8" w14:textId="571A9701" w:rsidR="00780C50" w:rsidRDefault="00780C50" w:rsidP="006809B7">
            <w:pPr>
              <w:spacing w:after="40" w:line="276" w:lineRule="auto"/>
              <w:jc w:val="center"/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</w:pPr>
            <w:r w:rsidRPr="00780C50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„Przebudowa przepustu na rowie melioracyjnym w ciągu ulicy Stawowej”</w:t>
            </w:r>
          </w:p>
          <w:p w14:paraId="39FD8394" w14:textId="6B5388DC" w:rsidR="006F2214" w:rsidRPr="00DA0417" w:rsidRDefault="00780C50" w:rsidP="006809B7">
            <w:pPr>
              <w:spacing w:after="40" w:line="276" w:lineRule="auto"/>
              <w:jc w:val="center"/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</w:pPr>
            <w:r w:rsidRPr="00780C50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nr sprawy: IM.271.32.2020.JP</w:t>
            </w:r>
          </w:p>
          <w:p w14:paraId="4DADA247" w14:textId="77777777" w:rsidR="006F2214" w:rsidRPr="000D549B" w:rsidRDefault="006F2214" w:rsidP="00097A8E">
            <w:pPr>
              <w:spacing w:after="40" w:line="276" w:lineRule="auto"/>
              <w:jc w:val="both"/>
              <w:rPr>
                <w:rFonts w:ascii="Calibri" w:eastAsia="SimSun" w:hAnsi="Calibri"/>
                <w:sz w:val="20"/>
                <w:szCs w:val="20"/>
                <w:lang w:eastAsia="zh-CN"/>
              </w:rPr>
            </w:pP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Oświadczamy, że 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składając ofertę akceptujemy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>wszystki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>e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warunki zawart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e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w Specyfikacji Istotnych Warunków Zamówienia. </w:t>
            </w:r>
          </w:p>
        </w:tc>
      </w:tr>
      <w:tr w:rsidR="006F2214" w:rsidRPr="009F4795" w14:paraId="5DAD0E39" w14:textId="77777777" w:rsidTr="00D313D4">
        <w:trPr>
          <w:trHeight w:val="841"/>
        </w:trPr>
        <w:tc>
          <w:tcPr>
            <w:tcW w:w="10916" w:type="dxa"/>
            <w:gridSpan w:val="2"/>
            <w:tcBorders>
              <w:bottom w:val="nil"/>
            </w:tcBorders>
            <w:shd w:val="clear" w:color="auto" w:fill="auto"/>
          </w:tcPr>
          <w:p w14:paraId="795DC836" w14:textId="77777777" w:rsidR="006F2214" w:rsidRPr="00117BBF" w:rsidRDefault="006F2214" w:rsidP="006F2214">
            <w:pPr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Cena ofertowa i pozostałe kryteria </w:t>
            </w:r>
          </w:p>
          <w:tbl>
            <w:tblPr>
              <w:tblW w:w="1080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2"/>
            </w:tblGrid>
            <w:tr w:rsidR="006F2214" w:rsidRPr="00886E41" w14:paraId="1F723490" w14:textId="77777777" w:rsidTr="0086259F">
              <w:trPr>
                <w:trHeight w:val="942"/>
              </w:trPr>
              <w:tc>
                <w:tcPr>
                  <w:tcW w:w="10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DD6C691" w14:textId="77777777" w:rsidR="00D52427" w:rsidRDefault="00D52427" w:rsidP="00D52427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  <w:p w14:paraId="538C6165" w14:textId="77777777" w:rsidR="00D52427" w:rsidRDefault="00D52427" w:rsidP="00D52427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Niniejszym oferuję realizację przedmiotu zamówienia za cenę brutto: </w:t>
                  </w:r>
                  <w:r w:rsidRPr="00F07C42">
                    <w:rPr>
                      <w:rFonts w:asciiTheme="majorHAnsi" w:eastAsia="Calibri" w:hAnsiTheme="majorHAnsi"/>
                      <w:sz w:val="20"/>
                      <w:szCs w:val="20"/>
                      <w:u w:val="single"/>
                      <w:lang w:eastAsia="en-US"/>
                    </w:rPr>
                    <w:t>……………………………………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zł</w:t>
                  </w:r>
                </w:p>
                <w:p w14:paraId="4B814CC9" w14:textId="77777777" w:rsidR="00D52427" w:rsidRPr="00D101BF" w:rsidRDefault="00D52427" w:rsidP="00D52427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  <w:p w14:paraId="3A6BA6D8" w14:textId="38508762" w:rsidR="00D52427" w:rsidRDefault="00D52427" w:rsidP="00D52427">
                  <w:pPr>
                    <w:contextualSpacing/>
                    <w:jc w:val="both"/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Ponadto oświadczamy, że termin gwarancji wynosi </w:t>
                  </w:r>
                  <w:r w:rsidRPr="00F07C42">
                    <w:rPr>
                      <w:rFonts w:asciiTheme="majorHAnsi" w:eastAsia="Calibri" w:hAnsiTheme="majorHAnsi"/>
                      <w:sz w:val="20"/>
                      <w:szCs w:val="20"/>
                      <w:u w:val="single"/>
                      <w:lang w:eastAsia="en-US"/>
                    </w:rPr>
                    <w:t>…………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miesięcy (proszę wpisać termin od 60 do </w:t>
                  </w:r>
                  <w:r w:rsidR="00780C50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72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m-cy</w:t>
                  </w:r>
                  <w:r w:rsidRPr="00E5447F"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)</w:t>
                  </w:r>
                  <w:r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4EEC6E8E" w14:textId="77777777" w:rsidR="00D52427" w:rsidRDefault="00D52427" w:rsidP="00D52427">
                  <w:pPr>
                    <w:contextualSpacing/>
                    <w:jc w:val="both"/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5F5A1F5E" w14:textId="77777777" w:rsidR="006F2214" w:rsidRPr="00886E41" w:rsidRDefault="00D52427" w:rsidP="00D52427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CENA OFERTOWA stanowi całkowite wynagrodzenie Wykonawcy, uwzględniające wszystkie koszty związane z realizacją przedmiotu zamówienia zgodnie z niniejszą SIWZ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</w:tbl>
          <w:p w14:paraId="7B5742DD" w14:textId="77777777" w:rsidR="006F2214" w:rsidRPr="007D3167" w:rsidRDefault="006F2214" w:rsidP="0086259F">
            <w:pPr>
              <w:pStyle w:val="Akapitzlist"/>
              <w:spacing w:after="40" w:line="276" w:lineRule="auto"/>
              <w:ind w:left="33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6F2214" w:rsidRPr="00E37F70" w14:paraId="65154D48" w14:textId="77777777" w:rsidTr="00D313D4">
        <w:trPr>
          <w:trHeight w:val="425"/>
        </w:trPr>
        <w:tc>
          <w:tcPr>
            <w:tcW w:w="10916" w:type="dxa"/>
            <w:gridSpan w:val="2"/>
          </w:tcPr>
          <w:p w14:paraId="530776F3" w14:textId="77777777" w:rsidR="006F2214" w:rsidRPr="009F4795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606B24BD" w14:textId="77777777" w:rsidR="006F2214" w:rsidRPr="00642B7A" w:rsidRDefault="006F2214" w:rsidP="006F221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096D460C" w14:textId="77777777" w:rsidR="006F2214" w:rsidRPr="00642B7A" w:rsidRDefault="006F2214" w:rsidP="006F221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4024F69A" w14:textId="77777777" w:rsidR="006F2214" w:rsidRPr="001E6C7C" w:rsidRDefault="006F2214" w:rsidP="0086259F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642B7A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6F2214" w:rsidRPr="00E37F70" w14:paraId="28FB3EBB" w14:textId="77777777" w:rsidTr="00D313D4">
        <w:trPr>
          <w:trHeight w:val="1980"/>
        </w:trPr>
        <w:tc>
          <w:tcPr>
            <w:tcW w:w="10916" w:type="dxa"/>
            <w:gridSpan w:val="2"/>
          </w:tcPr>
          <w:p w14:paraId="7D42AD1A" w14:textId="77777777" w:rsidR="006F2214" w:rsidRPr="00A54958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lastRenderedPageBreak/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14:paraId="01F7B882" w14:textId="77777777" w:rsidR="006F2214" w:rsidRPr="00A54958" w:rsidRDefault="006F2214" w:rsidP="0086259F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t>w banku …………………………………………………………………………………………………………………………………………………..</w:t>
            </w:r>
          </w:p>
          <w:p w14:paraId="176E02A9" w14:textId="77777777" w:rsidR="006F2214" w:rsidRPr="009F4795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7268C00C" w14:textId="77777777" w:rsidR="006F2214" w:rsidRPr="005626D2" w:rsidRDefault="006F2214" w:rsidP="0086259F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 xml:space="preserve">Podwykonawcom zamierzam powierzyć poniższe </w:t>
            </w:r>
            <w:r w:rsidRPr="005626D2">
              <w:rPr>
                <w:rFonts w:asciiTheme="majorHAnsi" w:hAnsiTheme="majorHAns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379C751C" w14:textId="77777777" w:rsidR="006F2214" w:rsidRPr="00117BBF" w:rsidRDefault="006F2214" w:rsidP="006F221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 ………………………………………….</w:t>
            </w:r>
          </w:p>
          <w:p w14:paraId="08458A9E" w14:textId="77777777" w:rsidR="006F2214" w:rsidRPr="00117BBF" w:rsidRDefault="006F2214" w:rsidP="006F221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  <w:p w14:paraId="6EE381E6" w14:textId="77777777" w:rsidR="006F2214" w:rsidRPr="009F4795" w:rsidRDefault="006F2214" w:rsidP="006F221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</w:tc>
      </w:tr>
      <w:tr w:rsidR="006F2214" w:rsidRPr="00E37F70" w14:paraId="59EC0B89" w14:textId="77777777" w:rsidTr="00D313D4">
        <w:trPr>
          <w:trHeight w:val="280"/>
        </w:trPr>
        <w:tc>
          <w:tcPr>
            <w:tcW w:w="10916" w:type="dxa"/>
            <w:gridSpan w:val="2"/>
          </w:tcPr>
          <w:p w14:paraId="49A24E3F" w14:textId="77777777" w:rsidR="006F2214" w:rsidRPr="005D476E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D476E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72A09735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we wzorze umowy;</w:t>
            </w:r>
          </w:p>
          <w:p w14:paraId="15D5C1AB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447388E0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 nie wnosimy do nich zastrzeżeń oraz przyjmujemy warunki w nich zawarte;</w:t>
            </w:r>
          </w:p>
          <w:p w14:paraId="1F56C55B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akceptujemy warunki płatności określone przez Zamawiającego we wzorze Umowy;</w:t>
            </w:r>
          </w:p>
          <w:p w14:paraId="5EDDEE93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Oświadczam, że wypełniłem obowiązki informacyjne przewidziane w art. 13 lub art. 14 RODO</w:t>
            </w:r>
            <w:r w:rsidRPr="00461D84">
              <w:rPr>
                <w:rFonts w:ascii="Calibri" w:hAnsi="Calibri" w:cs="Segoe UI"/>
                <w:sz w:val="20"/>
                <w:szCs w:val="20"/>
                <w:vertAlign w:val="superscript"/>
              </w:rPr>
              <w:t>1)</w:t>
            </w:r>
            <w:r w:rsidRPr="005D476E">
              <w:rPr>
                <w:rFonts w:ascii="Calibri" w:hAnsi="Calibri" w:cs="Segoe U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0316784A" w14:textId="77777777" w:rsidR="006F2214" w:rsidRDefault="006F2214" w:rsidP="0086259F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10115E2A" w14:textId="77777777" w:rsidR="006F2214" w:rsidRPr="009F4795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05563C58" w14:textId="77777777" w:rsidR="006F2214" w:rsidRPr="009F4795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5855A03C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7F0F456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1DA7F94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65D1FAA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D94A0DD" w14:textId="77777777" w:rsidR="006F2214" w:rsidRPr="009F4795" w:rsidRDefault="006F2214" w:rsidP="0086259F">
            <w:pPr>
              <w:spacing w:after="40" w:line="276" w:lineRule="auto"/>
              <w:ind w:left="34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D313D4" w:rsidRPr="009F4795" w14:paraId="11378EFB" w14:textId="77777777" w:rsidTr="00D313D4">
        <w:trPr>
          <w:trHeight w:val="1319"/>
        </w:trPr>
        <w:tc>
          <w:tcPr>
            <w:tcW w:w="5246" w:type="dxa"/>
            <w:vAlign w:val="bottom"/>
          </w:tcPr>
          <w:p w14:paraId="67693436" w14:textId="77777777" w:rsidR="00D313D4" w:rsidRPr="009F4795" w:rsidRDefault="00D313D4" w:rsidP="0029170F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4A04F30D" w14:textId="77777777" w:rsidR="00D313D4" w:rsidRPr="009F4795" w:rsidRDefault="00D313D4" w:rsidP="0029170F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670" w:type="dxa"/>
            <w:vAlign w:val="bottom"/>
          </w:tcPr>
          <w:p w14:paraId="3AED2818" w14:textId="77777777" w:rsidR="00D313D4" w:rsidRPr="009F4795" w:rsidRDefault="00D313D4" w:rsidP="0029170F">
            <w:pPr>
              <w:spacing w:after="40" w:line="276" w:lineRule="auto"/>
              <w:ind w:left="4680" w:hanging="4965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3727E98D" w14:textId="77777777" w:rsidR="00D313D4" w:rsidRPr="009F4795" w:rsidRDefault="00D313D4" w:rsidP="0029170F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751C35C4" w14:textId="77777777" w:rsidR="00D313D4" w:rsidRDefault="00D313D4" w:rsidP="006F2214">
      <w:pPr>
        <w:pStyle w:val="Tekstprzypisudolnego"/>
        <w:ind w:left="-709" w:right="-567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7A5B0058" w14:textId="77777777" w:rsidR="00D313D4" w:rsidRDefault="00D313D4" w:rsidP="006F2214">
      <w:pPr>
        <w:pStyle w:val="Tekstprzypisudolnego"/>
        <w:ind w:left="-709" w:right="-567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4F836B06" w14:textId="67AD31C3" w:rsidR="006F2214" w:rsidRDefault="006F2214" w:rsidP="006F2214">
      <w:pPr>
        <w:pStyle w:val="Tekstprzypisudolnego"/>
        <w:ind w:left="-709" w:right="-56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FADA05D" w14:textId="77777777" w:rsidR="006F2214" w:rsidRDefault="006F2214" w:rsidP="006F2214">
      <w:pPr>
        <w:pStyle w:val="NormalnyWeb"/>
        <w:spacing w:line="276" w:lineRule="auto"/>
        <w:ind w:left="-709" w:right="-567" w:hanging="142"/>
        <w:rPr>
          <w:rFonts w:ascii="Calibri" w:hAnsi="Calibri" w:cs="Segoe UI"/>
          <w:sz w:val="22"/>
          <w:szCs w:val="22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>
        <w:rPr>
          <w:rFonts w:ascii="Calibri" w:hAnsi="Calibri" w:cs="Segoe UI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F2214" w:rsidRPr="004C33E9" w14:paraId="423B8AD5" w14:textId="77777777" w:rsidTr="0086259F">
        <w:tc>
          <w:tcPr>
            <w:tcW w:w="9214" w:type="dxa"/>
            <w:shd w:val="clear" w:color="auto" w:fill="D9D9D9"/>
            <w:vAlign w:val="center"/>
          </w:tcPr>
          <w:p w14:paraId="42EE1229" w14:textId="77777777" w:rsidR="006F2214" w:rsidRPr="004C33E9" w:rsidRDefault="006F2214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lastRenderedPageBreak/>
              <w:br w:type="page"/>
              <w:t xml:space="preserve">Załącznik nr </w:t>
            </w:r>
            <w:r>
              <w:rPr>
                <w:rFonts w:ascii="Calibri" w:hAnsi="Calibri" w:cs="Segoe UI"/>
                <w:b/>
              </w:rPr>
              <w:t>2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6F2214" w:rsidRPr="004C33E9" w14:paraId="0A7D496D" w14:textId="77777777" w:rsidTr="0086259F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0149E25A" w14:textId="77777777" w:rsidR="006F2214" w:rsidRPr="004C33E9" w:rsidRDefault="006F2214" w:rsidP="0086259F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 xml:space="preserve">OŚWIADCZENIE O BRAKU PODSTAW DO WYKLUCZENIA </w:t>
            </w:r>
          </w:p>
        </w:tc>
      </w:tr>
    </w:tbl>
    <w:p w14:paraId="03768CF4" w14:textId="77777777" w:rsidR="006F2214" w:rsidRPr="004C33E9" w:rsidRDefault="006F2214" w:rsidP="006F2214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760A2E03" w14:textId="77777777" w:rsidR="006F2214" w:rsidRPr="00A058AD" w:rsidRDefault="006F2214" w:rsidP="006F2214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7F942894" w14:textId="77777777" w:rsidR="006F2214" w:rsidRPr="00A058AD" w:rsidRDefault="006F2214" w:rsidP="006F2214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1E5A52E" w14:textId="77777777" w:rsidR="006F2214" w:rsidRPr="00A058AD" w:rsidRDefault="006F2214" w:rsidP="006F221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1FED9D0" w14:textId="77777777" w:rsidR="006F2214" w:rsidRPr="003D272A" w:rsidRDefault="006F2214" w:rsidP="006F2214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F6BD07" w14:textId="77777777" w:rsidR="006F2214" w:rsidRPr="00A058AD" w:rsidRDefault="006F2214" w:rsidP="006F2214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2CBEA5C9" w14:textId="77777777" w:rsidR="006F2214" w:rsidRPr="00A058AD" w:rsidRDefault="006F2214" w:rsidP="006F221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8EAEDC2" w14:textId="77777777" w:rsidR="006F2214" w:rsidRPr="00EA74CD" w:rsidRDefault="006F2214" w:rsidP="006F221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57AFE7DE" w14:textId="77777777" w:rsidR="006F2214" w:rsidRPr="005319CA" w:rsidRDefault="006F2214" w:rsidP="006F221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25F18ED" w14:textId="77777777" w:rsidR="006F2214" w:rsidRPr="005319CA" w:rsidRDefault="006F2214" w:rsidP="006F221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654BF770" w14:textId="77777777" w:rsidR="006F2214" w:rsidRPr="00BF1F3F" w:rsidRDefault="006F2214" w:rsidP="006F2214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E607E7F" w14:textId="77777777" w:rsidR="006F2214" w:rsidRPr="001448FB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E19CD0" w14:textId="136F3F97" w:rsidR="006F2214" w:rsidRPr="008F7EA0" w:rsidRDefault="006F2214" w:rsidP="007E269C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 pn</w:t>
      </w:r>
      <w:r w:rsidR="00780C50" w:rsidRPr="00780C50">
        <w:rPr>
          <w:rFonts w:ascii="Arial" w:hAnsi="Arial" w:cs="Arial"/>
          <w:sz w:val="21"/>
          <w:szCs w:val="21"/>
        </w:rPr>
        <w:t>„Przebudowa przepustu na rowie melioracyjnym w ciągu ulicy Stawowej” nr sprawy: IM.271.32.2020.JP</w:t>
      </w:r>
      <w:r w:rsidR="00780C50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5849A6C3" w14:textId="77777777" w:rsidR="006F2214" w:rsidRPr="00CC6896" w:rsidRDefault="006F2214" w:rsidP="006F2214">
      <w:pPr>
        <w:spacing w:line="360" w:lineRule="auto"/>
        <w:jc w:val="both"/>
        <w:rPr>
          <w:rFonts w:ascii="Arial" w:hAnsi="Arial" w:cs="Arial"/>
        </w:rPr>
      </w:pPr>
    </w:p>
    <w:p w14:paraId="1C8F6075" w14:textId="77777777" w:rsidR="006F2214" w:rsidRPr="001448FB" w:rsidRDefault="006F2214" w:rsidP="006F2214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43742545" w14:textId="77777777" w:rsidR="006F2214" w:rsidRDefault="006F2214" w:rsidP="006F221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9C6ADD1" w14:textId="77777777" w:rsidR="006F2214" w:rsidRPr="00E62A16" w:rsidRDefault="006F2214" w:rsidP="00E62A16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62A16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62A16">
        <w:rPr>
          <w:rFonts w:ascii="Arial" w:hAnsi="Arial" w:cs="Arial"/>
          <w:sz w:val="21"/>
          <w:szCs w:val="21"/>
        </w:rPr>
        <w:br/>
        <w:t>art. 24 ust 1 pkt 12-23 oraz art. 24 ust. 5 pkt 1 ustawy Pzp.</w:t>
      </w:r>
    </w:p>
    <w:p w14:paraId="4A68057F" w14:textId="77777777" w:rsidR="00D313D4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A37A4F" w14:textId="77777777" w:rsidR="00D313D4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BCF209" w14:textId="13A7C0FE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9E2C06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0B931B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A25B8A5" w14:textId="6113A066" w:rsidR="006F2214" w:rsidRPr="00190D6E" w:rsidRDefault="006F2214" w:rsidP="006F221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24297560" w14:textId="77777777" w:rsidR="006F2214" w:rsidRPr="00307A36" w:rsidRDefault="006F2214" w:rsidP="006F2214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58898C6" w14:textId="77777777" w:rsidR="006F2214" w:rsidRPr="000613EB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>
        <w:rPr>
          <w:rFonts w:ascii="Arial" w:hAnsi="Arial" w:cs="Arial"/>
          <w:i/>
          <w:sz w:val="16"/>
          <w:szCs w:val="16"/>
        </w:rPr>
        <w:t xml:space="preserve"> oraz </w:t>
      </w:r>
      <w:r w:rsidRPr="00916944">
        <w:rPr>
          <w:rFonts w:ascii="Arial" w:hAnsi="Arial" w:cs="Arial"/>
          <w:i/>
          <w:sz w:val="16"/>
          <w:szCs w:val="16"/>
        </w:rPr>
        <w:t xml:space="preserve">art. 24 ust. 5 pkt 1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459C6E9" w14:textId="77777777" w:rsidR="006F2214" w:rsidRPr="00A5607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330B076" w14:textId="48FD54CD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BB6F7E" w14:textId="77777777" w:rsidR="00D313D4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44B1FEC" w14:textId="34CA1604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1146585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6876F6B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9AB1DF4" w14:textId="74A8FF8A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605289" w14:textId="77777777" w:rsidR="00D313D4" w:rsidRPr="000F2452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EE7436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14:paraId="7FED112F" w14:textId="77777777" w:rsidR="006F2214" w:rsidRPr="003C58F8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44B9228C" w14:textId="77777777" w:rsidR="006F2214" w:rsidRPr="009375EB" w:rsidRDefault="006F2214" w:rsidP="006F2214">
      <w:pPr>
        <w:spacing w:line="360" w:lineRule="auto"/>
        <w:jc w:val="both"/>
        <w:rPr>
          <w:rFonts w:ascii="Arial" w:hAnsi="Arial" w:cs="Arial"/>
          <w:b/>
        </w:rPr>
      </w:pPr>
    </w:p>
    <w:p w14:paraId="0D6F330C" w14:textId="77777777" w:rsidR="006F2214" w:rsidRPr="00B80D0E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E061332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B11F05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FFF263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3028546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A1B5C13" w14:textId="77777777" w:rsidR="00235C0F" w:rsidRPr="005A73FB" w:rsidRDefault="00235C0F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A828EF" w14:textId="77777777" w:rsidR="006F2214" w:rsidRPr="00642B7A" w:rsidRDefault="006F2214" w:rsidP="006F221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</w:p>
    <w:p w14:paraId="4C371F1B" w14:textId="77777777" w:rsidR="006F2214" w:rsidRPr="00262D61" w:rsidRDefault="006F2214" w:rsidP="006F221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9B1372E" w14:textId="77777777" w:rsidR="006F2214" w:rsidRDefault="006F2214" w:rsidP="006F2214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1E9EE0E4" w14:textId="77777777" w:rsidR="006F2214" w:rsidRPr="00A22DCF" w:rsidRDefault="006F2214" w:rsidP="006F2214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502643FF" w14:textId="77777777" w:rsidR="006F2214" w:rsidRPr="00A22DCF" w:rsidRDefault="006F2214" w:rsidP="006F2214">
      <w:pPr>
        <w:spacing w:before="120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670B7E2D" w14:textId="2375AE15" w:rsidR="006F2214" w:rsidRDefault="006F2214" w:rsidP="007E269C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780C50" w:rsidRPr="00780C50">
        <w:rPr>
          <w:rFonts w:ascii="Arial" w:hAnsi="Arial" w:cs="Arial"/>
          <w:sz w:val="21"/>
          <w:szCs w:val="21"/>
        </w:rPr>
        <w:t>„Przebudowa przepustu na rowie melioracyjnym w ciągu ulicy Stawowej” nr sprawy: IM.271.32.2020.JP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3EF47DCF" w14:textId="77777777" w:rsidR="006F2214" w:rsidRPr="00A22DCF" w:rsidRDefault="006F2214" w:rsidP="006F2214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48B3289" w14:textId="77777777" w:rsidR="006F2214" w:rsidRPr="00E31C06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2B1E7E6C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BE4C81B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Specyfikacji Istotnych  Warunków Zamówienia w rozdziale V pkt 1 ppkt 2)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2DD899B" w14:textId="52BFA8F1" w:rsidR="006F221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4CEE3FF" w14:textId="77777777" w:rsidR="00D313D4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48045A" w14:textId="1BA35A60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7DBC30B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9EF3EC6" w14:textId="56BEEF31" w:rsidR="00D313D4" w:rsidRPr="00025C8D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7F4B1F6" w14:textId="77777777" w:rsidR="006F2214" w:rsidRPr="00190D6E" w:rsidRDefault="006F2214" w:rsidP="006F221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715BFC1C" w14:textId="77777777" w:rsidR="006F2214" w:rsidRPr="00B15FD3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0E3C4E4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6D054F71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FC5A28D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BF9E8D7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66766B" w14:textId="75EB1053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4AA68318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0010AC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A8C9856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5DE4513" w14:textId="4B0CCCBB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17122D" w14:textId="212125EF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B916A5" w14:textId="77777777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AC0456" w14:textId="77777777" w:rsidR="006F2214" w:rsidRPr="001D3A19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F2F1A74" w14:textId="77777777" w:rsidR="006F2214" w:rsidRPr="00A22DCF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16AB5D" w14:textId="77777777" w:rsidR="006F2214" w:rsidRPr="00A22DCF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B8C363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2C7413" w14:textId="6EBCECD6" w:rsidR="00E62A16" w:rsidRDefault="00E62A16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0FC0BE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C620586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7AD0FA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0D6C686" w14:textId="2A8AFB64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DAF6B5" w14:textId="5B374D40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9B85BC" w14:textId="1DAFE4DC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6DBED7" w14:textId="77777777" w:rsidR="00E62A16" w:rsidRPr="001C11C2" w:rsidRDefault="00E62A16" w:rsidP="00E62A1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</w:pP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N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ależy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wykreślić </w:t>
      </w: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punkty, które nie dotyczą Wykonawcy.</w:t>
      </w:r>
    </w:p>
    <w:p w14:paraId="413F11F4" w14:textId="77777777" w:rsidR="00E62A16" w:rsidRDefault="00E62A16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62A16" w:rsidSect="00CB5BE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ED08EEAC"/>
    <w:lvl w:ilvl="0" w:tplc="00FE66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EE664EC"/>
    <w:multiLevelType w:val="hybridMultilevel"/>
    <w:tmpl w:val="EA54592A"/>
    <w:lvl w:ilvl="0" w:tplc="80DE4D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4634B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5F906C79"/>
    <w:multiLevelType w:val="hybridMultilevel"/>
    <w:tmpl w:val="EE42E2BA"/>
    <w:lvl w:ilvl="0" w:tplc="A7C022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14"/>
    <w:rsid w:val="00097A8E"/>
    <w:rsid w:val="00235C0F"/>
    <w:rsid w:val="00356D8F"/>
    <w:rsid w:val="003B0A83"/>
    <w:rsid w:val="00557E35"/>
    <w:rsid w:val="006809B7"/>
    <w:rsid w:val="006A501D"/>
    <w:rsid w:val="006F2214"/>
    <w:rsid w:val="00756BDB"/>
    <w:rsid w:val="00780C50"/>
    <w:rsid w:val="007E269C"/>
    <w:rsid w:val="00927988"/>
    <w:rsid w:val="00AC4B02"/>
    <w:rsid w:val="00CB5BEA"/>
    <w:rsid w:val="00D313D4"/>
    <w:rsid w:val="00D52427"/>
    <w:rsid w:val="00DA0417"/>
    <w:rsid w:val="00E6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D3CC"/>
  <w15:chartTrackingRefBased/>
  <w15:docId w15:val="{0EC09F08-DC3E-4E53-8BF2-6803B28E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6F2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6F221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rsid w:val="006F221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F221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14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F2214"/>
    <w:pPr>
      <w:ind w:left="708"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F22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1446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Tomasz Witaszczyk</cp:lastModifiedBy>
  <cp:revision>15</cp:revision>
  <dcterms:created xsi:type="dcterms:W3CDTF">2020-03-30T09:48:00Z</dcterms:created>
  <dcterms:modified xsi:type="dcterms:W3CDTF">2020-06-30T07:00:00Z</dcterms:modified>
</cp:coreProperties>
</file>